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0B097652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CE46B9">
        <w:rPr>
          <w:rFonts w:ascii="Calibri" w:hAnsi="Calibri" w:cs="Calibri"/>
          <w:b/>
          <w:sz w:val="22"/>
          <w:szCs w:val="22"/>
        </w:rPr>
        <w:t>August 17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0A4E3F6D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1F1D706A" w14:textId="4C37ADE4" w:rsidR="001B0F1D" w:rsidRDefault="00CE46B9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July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  <w:bookmarkStart w:id="0" w:name="_GoBack"/>
      <w:bookmarkEnd w:id="0"/>
    </w:p>
    <w:p w14:paraId="709B5F38" w14:textId="77777777" w:rsidR="00596939" w:rsidRDefault="00596939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59693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of July Events </w:t>
      </w:r>
    </w:p>
    <w:p w14:paraId="10DBFEF9" w14:textId="4C7C537C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="00CE46B9">
        <w:rPr>
          <w:rFonts w:ascii="Calibri" w:hAnsi="Calibri" w:cs="Calibri"/>
          <w:sz w:val="22"/>
          <w:szCs w:val="22"/>
        </w:rPr>
        <w:t xml:space="preserve">Monmouth Mobile Estates </w:t>
      </w:r>
      <w:r w:rsidR="00596939">
        <w:rPr>
          <w:rFonts w:ascii="Calibri" w:hAnsi="Calibri" w:cs="Calibri"/>
          <w:sz w:val="22"/>
          <w:szCs w:val="22"/>
        </w:rPr>
        <w:t>19</w:t>
      </w:r>
      <w:r w:rsidR="00CE46B9" w:rsidRPr="00CE46B9">
        <w:rPr>
          <w:rFonts w:ascii="Calibri" w:hAnsi="Calibri" w:cs="Calibri"/>
          <w:sz w:val="22"/>
          <w:szCs w:val="22"/>
          <w:vertAlign w:val="superscript"/>
        </w:rPr>
        <w:t>th</w:t>
      </w:r>
      <w:r w:rsidR="00CE46B9">
        <w:rPr>
          <w:rFonts w:ascii="Calibri" w:hAnsi="Calibri" w:cs="Calibri"/>
          <w:sz w:val="22"/>
          <w:szCs w:val="22"/>
        </w:rPr>
        <w:t xml:space="preserve"> </w:t>
      </w:r>
    </w:p>
    <w:p w14:paraId="01BA86CE" w14:textId="3EDB09AE" w:rsidR="00596939" w:rsidRDefault="00596939" w:rsidP="0059693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6939">
        <w:rPr>
          <w:rFonts w:ascii="Calibri" w:hAnsi="Calibri" w:cs="Calibri"/>
          <w:sz w:val="22"/>
          <w:szCs w:val="22"/>
        </w:rPr>
        <w:t>Community Wildfire Risk Reduction Grant kick off</w:t>
      </w:r>
    </w:p>
    <w:p w14:paraId="1BE6D65E" w14:textId="6C6DA225" w:rsidR="00596939" w:rsidRDefault="00596939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Independence Building Department Intern </w:t>
      </w:r>
      <w:r>
        <w:rPr>
          <w:rFonts w:ascii="Calibri" w:hAnsi="Calibri" w:cs="Calibri"/>
          <w:sz w:val="22"/>
          <w:szCs w:val="22"/>
        </w:rPr>
        <w:t>Ride Along</w:t>
      </w:r>
      <w:r w:rsidR="005A61E5">
        <w:rPr>
          <w:rFonts w:ascii="Calibri" w:hAnsi="Calibri" w:cs="Calibri"/>
          <w:sz w:val="22"/>
          <w:szCs w:val="22"/>
        </w:rPr>
        <w:t xml:space="preserve"> for 2 days </w:t>
      </w:r>
    </w:p>
    <w:p w14:paraId="620764A1" w14:textId="78494230" w:rsidR="00B34BE8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Jackson Apartments Sprinkler Inspections </w:t>
      </w:r>
    </w:p>
    <w:p w14:paraId="0A10204B" w14:textId="1F9643FC" w:rsidR="00596939" w:rsidRDefault="00B34BE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 </w:t>
      </w:r>
      <w:r w:rsidR="00596939">
        <w:rPr>
          <w:rFonts w:ascii="Calibri" w:hAnsi="Calibri" w:cs="Calibri"/>
          <w:sz w:val="22"/>
          <w:szCs w:val="22"/>
        </w:rPr>
        <w:t xml:space="preserve">ITC Inspection </w:t>
      </w:r>
    </w:p>
    <w:p w14:paraId="2D7D177C" w14:textId="41196359" w:rsidR="00B34BE8" w:rsidRDefault="00596939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Housing Department Sprinkler Inspection</w:t>
      </w:r>
      <w:r w:rsidR="00B34BE8">
        <w:rPr>
          <w:rFonts w:ascii="Calibri" w:hAnsi="Calibri" w:cs="Calibri"/>
          <w:sz w:val="22"/>
          <w:szCs w:val="22"/>
        </w:rPr>
        <w:t xml:space="preserve"> </w:t>
      </w:r>
    </w:p>
    <w:p w14:paraId="5B980651" w14:textId="1D7DB4D1" w:rsidR="00B34BE8" w:rsidRDefault="00596939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Line Jackson St Apartments</w:t>
      </w:r>
    </w:p>
    <w:p w14:paraId="7A8E6820" w14:textId="0AC3BB25" w:rsidR="00CE46B9" w:rsidRDefault="00CE46B9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Jackson St Apartments</w:t>
      </w:r>
      <w:r>
        <w:rPr>
          <w:rFonts w:ascii="Calibri" w:hAnsi="Calibri" w:cs="Calibri"/>
          <w:sz w:val="22"/>
          <w:szCs w:val="22"/>
        </w:rPr>
        <w:t xml:space="preserve"> Sprinkler </w:t>
      </w:r>
    </w:p>
    <w:p w14:paraId="65E4FAA8" w14:textId="426A8EC3" w:rsidR="00CE46B9" w:rsidRDefault="0059693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Sprinkler Inspection </w:t>
      </w:r>
    </w:p>
    <w:p w14:paraId="0CF3A2D7" w14:textId="15F61B30" w:rsidR="00CE46B9" w:rsidRP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Inspection </w:t>
      </w:r>
    </w:p>
    <w:p w14:paraId="7AC39CB3" w14:textId="3FF6DECE" w:rsidR="00596939" w:rsidRDefault="00596939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Hydro For Underground </w:t>
      </w:r>
    </w:p>
    <w:p w14:paraId="7CCE6BDC" w14:textId="5F2F751B" w:rsidR="00596939" w:rsidRDefault="00596939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Line Polk Resource Center </w:t>
      </w:r>
    </w:p>
    <w:p w14:paraId="132EC46A" w14:textId="6ECD79D3" w:rsidR="00596939" w:rsidRDefault="00596939" w:rsidP="0059693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1265 Bentley Knox Box Install</w:t>
      </w:r>
    </w:p>
    <w:p w14:paraId="560CF375" w14:textId="7F681BA0" w:rsidR="00AA56AB" w:rsidRDefault="005A61E5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2F17A5" w:rsidRPr="005F3115">
        <w:rPr>
          <w:rFonts w:ascii="Calibri" w:hAnsi="Calibri" w:cs="Calibri"/>
          <w:sz w:val="22"/>
          <w:szCs w:val="22"/>
        </w:rPr>
        <w:t>plan reviews</w:t>
      </w:r>
    </w:p>
    <w:p w14:paraId="66906F48" w14:textId="235AD00D" w:rsidR="00C431DA" w:rsidRDefault="005A61E5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C431DA">
        <w:rPr>
          <w:rFonts w:ascii="Calibri" w:hAnsi="Calibri" w:cs="Calibri"/>
          <w:sz w:val="22"/>
          <w:szCs w:val="22"/>
        </w:rPr>
        <w:t xml:space="preserve"> Building Inspections </w:t>
      </w:r>
    </w:p>
    <w:p w14:paraId="1AB311C7" w14:textId="6D3E33FE" w:rsidR="00025A78" w:rsidRDefault="00CE46B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002CEC7B" w14:textId="2E57EAA4" w:rsidR="00705C74" w:rsidRPr="006D2068" w:rsidRDefault="00CE46B9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Preplanning </w:t>
      </w:r>
      <w:r w:rsidR="005A61E5">
        <w:rPr>
          <w:rFonts w:ascii="Calibri" w:hAnsi="Calibri" w:cs="Calibri"/>
          <w:sz w:val="22"/>
          <w:szCs w:val="22"/>
        </w:rPr>
        <w:t xml:space="preserve">with Seasonal Employees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6D44F54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032ADA7F" w:rsidR="004521EA" w:rsidRDefault="005A61E5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6D5BCC">
        <w:rPr>
          <w:rFonts w:ascii="Calibri" w:hAnsi="Calibri" w:cs="Calibri"/>
          <w:sz w:val="22"/>
          <w:szCs w:val="22"/>
        </w:rPr>
        <w:t>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29F1980F" w:rsidR="00E15FA1" w:rsidRPr="003834A4" w:rsidRDefault="005A61E5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4C1BE3">
        <w:rPr>
          <w:rFonts w:ascii="Calibri" w:hAnsi="Calibri" w:cs="Calibri"/>
          <w:sz w:val="22"/>
          <w:szCs w:val="22"/>
        </w:rPr>
        <w:t xml:space="preserve"> 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>
        <w:rPr>
          <w:rFonts w:ascii="Calibri" w:hAnsi="Calibri" w:cs="Calibri"/>
          <w:sz w:val="22"/>
          <w:szCs w:val="22"/>
        </w:rPr>
        <w:t>13.5</w:t>
      </w:r>
      <w:r w:rsidR="004C1BE3">
        <w:rPr>
          <w:rFonts w:ascii="Calibri" w:hAnsi="Calibri" w:cs="Calibri"/>
          <w:sz w:val="22"/>
          <w:szCs w:val="22"/>
        </w:rPr>
        <w:t xml:space="preserve">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2AEEC522" w14:textId="77777777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31340A40" w14:textId="0B6AE4B2" w:rsidR="004C1BE3" w:rsidRPr="005A61E5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3DE9D7AC" w14:textId="77777777" w:rsidR="00CE46B9" w:rsidRDefault="00CE46B9" w:rsidP="008D0C3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 Night Out 1</w:t>
      </w:r>
      <w:r w:rsidRPr="00CE46B9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CA0D56" w14:textId="07947EC4" w:rsidR="00CE46B9" w:rsidRDefault="00CE46B9" w:rsidP="008D0C3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Pedee School Meeting and Inspection 3</w:t>
      </w:r>
      <w:r w:rsidRPr="00CE46B9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6CFD47B" w14:textId="5DE37129" w:rsid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Monmouth NHMP Steering Committee meeting</w:t>
      </w:r>
      <w:r>
        <w:rPr>
          <w:rFonts w:ascii="Calibri" w:hAnsi="Calibri" w:cs="Calibri"/>
          <w:sz w:val="22"/>
          <w:szCs w:val="22"/>
        </w:rPr>
        <w:t xml:space="preserve"> 7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C18816" w14:textId="7BC73A78" w:rsidR="009E3804" w:rsidRDefault="00CC451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</w:t>
      </w:r>
      <w:r w:rsidR="004C1BE3">
        <w:rPr>
          <w:rFonts w:ascii="Calibri" w:hAnsi="Calibri" w:cs="Calibri"/>
          <w:sz w:val="22"/>
          <w:szCs w:val="22"/>
        </w:rPr>
        <w:t>uth City Project M</w:t>
      </w:r>
      <w:r w:rsidR="00D238E7">
        <w:rPr>
          <w:rFonts w:ascii="Calibri" w:hAnsi="Calibri" w:cs="Calibri"/>
          <w:sz w:val="22"/>
          <w:szCs w:val="22"/>
        </w:rPr>
        <w:t xml:space="preserve">eeting </w:t>
      </w:r>
      <w:r w:rsidR="00CE46B9">
        <w:rPr>
          <w:rFonts w:ascii="Calibri" w:hAnsi="Calibri" w:cs="Calibri"/>
          <w:sz w:val="22"/>
          <w:szCs w:val="22"/>
        </w:rPr>
        <w:t>10</w:t>
      </w:r>
      <w:r w:rsidR="00CE46B9" w:rsidRPr="00CE46B9">
        <w:rPr>
          <w:rFonts w:ascii="Calibri" w:hAnsi="Calibri" w:cs="Calibri"/>
          <w:sz w:val="22"/>
          <w:szCs w:val="22"/>
          <w:vertAlign w:val="superscript"/>
        </w:rPr>
        <w:t>th</w:t>
      </w:r>
      <w:r w:rsidR="00CE46B9">
        <w:rPr>
          <w:rFonts w:ascii="Calibri" w:hAnsi="Calibri" w:cs="Calibri"/>
          <w:sz w:val="22"/>
          <w:szCs w:val="22"/>
        </w:rPr>
        <w:t xml:space="preserve"> </w:t>
      </w:r>
    </w:p>
    <w:p w14:paraId="251B12D1" w14:textId="18F5A7E3" w:rsidR="00CE46B9" w:rsidRDefault="00CE46B9" w:rsidP="00E549D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15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3367FA4" w14:textId="48A1A6AB" w:rsid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Fire Prevention Week 2023: Cooking Safety Starts with YOU</w:t>
      </w:r>
      <w:r>
        <w:rPr>
          <w:rFonts w:ascii="Calibri" w:hAnsi="Calibri" w:cs="Calibri"/>
          <w:sz w:val="22"/>
          <w:szCs w:val="22"/>
        </w:rPr>
        <w:t xml:space="preserve"> 17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4FC065" w14:textId="5072C8ED" w:rsid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Back to School Bash at The Gate</w:t>
      </w:r>
      <w:r>
        <w:rPr>
          <w:rFonts w:ascii="Calibri" w:hAnsi="Calibri" w:cs="Calibri"/>
          <w:sz w:val="22"/>
          <w:szCs w:val="22"/>
        </w:rPr>
        <w:t xml:space="preserve"> 20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C83BEE4" w14:textId="34B93C6C" w:rsidR="00CE46B9" w:rsidRPr="008D0C37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OLST Meeting/Summit</w:t>
      </w:r>
      <w:r>
        <w:rPr>
          <w:rFonts w:ascii="Calibri" w:hAnsi="Calibri" w:cs="Calibri"/>
          <w:sz w:val="22"/>
          <w:szCs w:val="22"/>
        </w:rPr>
        <w:t xml:space="preserve"> 22</w:t>
      </w:r>
      <w:r w:rsidRPr="00CE46B9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1901F957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every Thursday</w:t>
      </w:r>
    </w:p>
    <w:p w14:paraId="12BC5CFC" w14:textId="146BE574" w:rsidR="009E3804" w:rsidRDefault="009E3804" w:rsidP="009E3804">
      <w:pPr>
        <w:rPr>
          <w:rFonts w:ascii="Calibri" w:hAnsi="Calibri" w:cs="Calibri"/>
          <w:sz w:val="22"/>
          <w:szCs w:val="22"/>
        </w:rPr>
      </w:pPr>
    </w:p>
    <w:p w14:paraId="2284D9A0" w14:textId="61937E8E" w:rsidR="001D2F12" w:rsidRDefault="009E3804" w:rsidP="00DE3B5D">
      <w:pPr>
        <w:rPr>
          <w:rFonts w:ascii="Calibri" w:hAnsi="Calibri" w:cs="Calibri"/>
          <w:sz w:val="22"/>
          <w:szCs w:val="22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2246A893" w14:textId="77777777" w:rsid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July 13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F69874" w14:textId="23B50F05" w:rsidR="00B34BE8" w:rsidRDefault="00596939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 with Monmouth Building Department July 19</w:t>
      </w:r>
      <w:r w:rsidRPr="0059693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="00B34BE8">
        <w:rPr>
          <w:rFonts w:ascii="Calibri" w:hAnsi="Calibri" w:cs="Calibri"/>
          <w:sz w:val="22"/>
          <w:szCs w:val="22"/>
        </w:rPr>
        <w:t xml:space="preserve"> </w:t>
      </w:r>
    </w:p>
    <w:p w14:paraId="4D9B1870" w14:textId="77777777" w:rsidR="00B34BE8" w:rsidRDefault="00B34BE8" w:rsidP="00B34B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Dallas DRT Meeting every Thursday</w:t>
      </w:r>
    </w:p>
    <w:p w14:paraId="259EBFD8" w14:textId="476F5E21" w:rsidR="00B34BE8" w:rsidRDefault="00B34BE8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June 19</w:t>
      </w:r>
      <w:r w:rsidRPr="004C1BE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7AFDE5" w14:textId="1157A19C" w:rsidR="00CE46B9" w:rsidRPr="00CE46B9" w:rsidRDefault="00CE46B9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E46B9">
        <w:rPr>
          <w:rFonts w:ascii="Calibri" w:hAnsi="Calibri" w:cs="Calibri"/>
          <w:sz w:val="22"/>
          <w:szCs w:val="22"/>
        </w:rPr>
        <w:t>Life Jacket Campaign</w:t>
      </w:r>
      <w:r>
        <w:rPr>
          <w:rFonts w:ascii="Calibri" w:hAnsi="Calibri" w:cs="Calibri"/>
          <w:sz w:val="22"/>
          <w:szCs w:val="22"/>
        </w:rPr>
        <w:t xml:space="preserve"> Meeting </w:t>
      </w:r>
      <w:r>
        <w:rPr>
          <w:rFonts w:ascii="Calibri" w:hAnsi="Calibri" w:cs="Calibri"/>
          <w:sz w:val="22"/>
          <w:szCs w:val="22"/>
        </w:rPr>
        <w:t>25</w:t>
      </w:r>
      <w:r w:rsidRPr="00CE46B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sectPr w:rsidR="00CE46B9" w:rsidRPr="00CE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61E5"/>
    <w:rsid w:val="005B1B09"/>
    <w:rsid w:val="005F3115"/>
    <w:rsid w:val="005F6341"/>
    <w:rsid w:val="00607835"/>
    <w:rsid w:val="00613289"/>
    <w:rsid w:val="00617396"/>
    <w:rsid w:val="00624125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A2450"/>
    <w:rsid w:val="00CB5104"/>
    <w:rsid w:val="00CC4519"/>
    <w:rsid w:val="00CE46B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656F"/>
    <w:rsid w:val="00F656AE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37</cp:revision>
  <cp:lastPrinted>2023-06-05T15:13:00Z</cp:lastPrinted>
  <dcterms:created xsi:type="dcterms:W3CDTF">2021-09-01T18:33:00Z</dcterms:created>
  <dcterms:modified xsi:type="dcterms:W3CDTF">2023-08-08T18:21:00Z</dcterms:modified>
</cp:coreProperties>
</file>